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C038B">
      <w:pPr>
        <w:jc w:val="center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主站首页如何替换大横幅图片</w:t>
      </w:r>
    </w:p>
    <w:p w14:paraId="7E4C16E8">
      <w:pPr>
        <w:numPr>
          <w:ilvl w:val="0"/>
          <w:numId w:val="0"/>
        </w:numPr>
      </w:pPr>
    </w:p>
    <w:p w14:paraId="51C162C4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我们主站经常需要替换首页幻灯片图片，这里需要用到【幻灯片标签】。</w:t>
      </w:r>
    </w:p>
    <w:p w14:paraId="6BB7BF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</w:p>
    <w:p w14:paraId="0F763F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drawing>
          <wp:inline distT="0" distB="0" distL="114300" distR="114300">
            <wp:extent cx="6736715" cy="3091815"/>
            <wp:effectExtent l="0" t="0" r="6985" b="1333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30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FB507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</w:p>
    <w:p w14:paraId="6974E299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操作步骤如下：</w:t>
      </w:r>
    </w:p>
    <w:p w14:paraId="347F73EF"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</w:p>
    <w:p w14:paraId="63E361E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制作合适尺寸的横幅图片</w:t>
      </w:r>
    </w:p>
    <w:p w14:paraId="2EC4C9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b/>
          <w:bCs/>
          <w:sz w:val="36"/>
          <w:szCs w:val="36"/>
          <w:lang w:val="en-US" w:eastAsia="zh-CN"/>
        </w:rPr>
      </w:pPr>
    </w:p>
    <w:p w14:paraId="56891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1、制作和现在图片一样尺寸的图片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：</w:t>
      </w:r>
    </w:p>
    <w:p w14:paraId="4070D80C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新增的图片，必须要和现在的图片一样的尺寸，否则就会变形。并且横幅图片一般不要超过正常的2M，否则打开影响速度。</w:t>
      </w:r>
    </w:p>
    <w:p w14:paraId="6DB7FD68"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A、全屏横幅图片尺寸</w:t>
      </w:r>
    </w:p>
    <w:p w14:paraId="7023824C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如果是全屏的大横幅，我们一般的主站全屏大横幅的尺寸为：  1920*890 这个像素；</w:t>
      </w:r>
    </w:p>
    <w:p w14:paraId="6FC80C94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22348F5"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B、不是全屏横幅图片尺寸</w:t>
      </w:r>
    </w:p>
    <w:p w14:paraId="0629C134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如果要知道当前站点横幅的尺寸，快捷方法如下：</w:t>
      </w:r>
    </w:p>
    <w:p w14:paraId="1A0E7B5A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打开本站点-------在当前图片上，鼠标右键------另存为：</w:t>
      </w:r>
    </w:p>
    <w:p w14:paraId="65E109C9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drawing>
          <wp:inline distT="0" distB="0" distL="114300" distR="114300">
            <wp:extent cx="6731000" cy="2524760"/>
            <wp:effectExtent l="0" t="0" r="12700" b="889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B7517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4B0D63F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进入保存此图片的文件夹-------选定图片，鼠标右键--------弹出框点击【属性】：</w:t>
      </w:r>
    </w:p>
    <w:p w14:paraId="28B4D084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30EE548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5561330" cy="4044315"/>
            <wp:effectExtent l="0" t="0" r="1270" b="1333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1330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A1ADA">
      <w:pPr>
        <w:numPr>
          <w:ilvl w:val="0"/>
          <w:numId w:val="0"/>
        </w:numPr>
      </w:pPr>
    </w:p>
    <w:p w14:paraId="0C5FCA67">
      <w:pPr>
        <w:numPr>
          <w:ilvl w:val="0"/>
          <w:numId w:val="0"/>
        </w:numPr>
      </w:pPr>
    </w:p>
    <w:p w14:paraId="4D78A1F6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在属性弹出框中-------点击【详细信息】--------下面的【分辨率】就是图片的尺寸：比如下面的就是宽和高的尺寸为1920*586像素</w:t>
      </w:r>
    </w:p>
    <w:p w14:paraId="2FA8EF4C">
      <w:pPr>
        <w:numPr>
          <w:ilvl w:val="0"/>
          <w:numId w:val="0"/>
        </w:numPr>
      </w:pPr>
    </w:p>
    <w:p w14:paraId="33121051">
      <w:pPr>
        <w:numPr>
          <w:ilvl w:val="0"/>
          <w:numId w:val="0"/>
        </w:numPr>
      </w:pPr>
      <w:r>
        <w:drawing>
          <wp:inline distT="0" distB="0" distL="114300" distR="114300">
            <wp:extent cx="6505575" cy="4876800"/>
            <wp:effectExtent l="0" t="0" r="9525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D6CD3">
      <w:pPr>
        <w:numPr>
          <w:ilvl w:val="0"/>
          <w:numId w:val="0"/>
        </w:numPr>
      </w:pPr>
    </w:p>
    <w:p w14:paraId="12273A5B">
      <w:pPr>
        <w:numPr>
          <w:ilvl w:val="0"/>
          <w:numId w:val="0"/>
        </w:numPr>
      </w:pPr>
    </w:p>
    <w:p w14:paraId="30C25C65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248C750"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</w:p>
    <w:p w14:paraId="07F5F2A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如何上传横幅图片</w:t>
      </w:r>
    </w:p>
    <w:p w14:paraId="28F32A0B"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</w:p>
    <w:p w14:paraId="2DB62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A、打开【统一登陆地址】----点击进入【各自站点会员中心】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----输入账号密码：</w:t>
      </w:r>
    </w:p>
    <w:p w14:paraId="7A43D400"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 w14:paraId="3F7509D0">
      <w:pPr>
        <w:rPr>
          <w:rFonts w:hint="default"/>
          <w:lang w:val="en-US" w:eastAsia="zh-CN"/>
        </w:rPr>
      </w:pPr>
    </w:p>
    <w:p w14:paraId="57463E1B"/>
    <w:p w14:paraId="5712F716">
      <w:pPr>
        <w:numPr>
          <w:ilvl w:val="0"/>
          <w:numId w:val="0"/>
        </w:numPr>
      </w:pPr>
      <w:r>
        <w:drawing>
          <wp:inline distT="0" distB="0" distL="114300" distR="114300">
            <wp:extent cx="6739255" cy="4382770"/>
            <wp:effectExtent l="0" t="0" r="4445" b="1778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438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41BB2">
      <w:pPr>
        <w:numPr>
          <w:ilvl w:val="0"/>
          <w:numId w:val="0"/>
        </w:numPr>
      </w:pPr>
    </w:p>
    <w:p w14:paraId="24294197">
      <w:pPr>
        <w:numPr>
          <w:ilvl w:val="0"/>
          <w:numId w:val="0"/>
        </w:numPr>
      </w:pPr>
    </w:p>
    <w:p w14:paraId="16355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eastAsia"/>
          <w:b/>
          <w:bCs/>
          <w:sz w:val="28"/>
          <w:szCs w:val="28"/>
          <w:lang w:val="en-US" w:eastAsia="zh-CN"/>
        </w:rPr>
        <w:t>B、点击【站点管理】----点击【管理入口】，再次输入账户密码，进入站点后台</w:t>
      </w:r>
    </w:p>
    <w:p w14:paraId="0D76F229">
      <w:r>
        <w:drawing>
          <wp:inline distT="0" distB="0" distL="114300" distR="114300">
            <wp:extent cx="6733540" cy="2868930"/>
            <wp:effectExtent l="0" t="0" r="10160" b="762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3540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41B2F"/>
    <w:p w14:paraId="45D16AAF"/>
    <w:p w14:paraId="7B799E56"/>
    <w:p w14:paraId="0B8F9885"/>
    <w:p w14:paraId="33533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C、进入首页标签</w:t>
      </w:r>
    </w:p>
    <w:p w14:paraId="043A8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输入账号密码后，进入主站后台界面------鼠标放在【查看网站】上面------点击【首页可视化】-----进入可视化查看：</w:t>
      </w:r>
    </w:p>
    <w:p w14:paraId="2FC14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5445" cy="3102610"/>
            <wp:effectExtent l="0" t="0" r="8255" b="254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5445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DD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 w:val="0"/>
          <w:bCs w:val="0"/>
          <w:color w:val="1D41D5"/>
          <w:sz w:val="28"/>
          <w:szCs w:val="28"/>
          <w:lang w:val="en-US" w:eastAsia="zh-CN"/>
        </w:rPr>
      </w:pPr>
    </w:p>
    <w:p w14:paraId="1A5E7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D、鼠标双击【幻灯片标签】：</w:t>
      </w:r>
    </w:p>
    <w:p w14:paraId="21D12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在显示的首页标签上面，可以看到很多蓝色的块块-------鼠标左键连续双击【对应位置】，大屏横幅标签一般在左上角--------就可进入标签编辑界面</w:t>
      </w:r>
    </w:p>
    <w:p w14:paraId="0EAA4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6715" cy="3129280"/>
            <wp:effectExtent l="0" t="0" r="6985" b="1397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8E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 w14:paraId="21C74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E、编辑或上传横幅图片：</w:t>
      </w:r>
    </w:p>
    <w:p w14:paraId="758B0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</w:p>
    <w:p w14:paraId="0E305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4"/>
          <w:szCs w:val="24"/>
          <w:lang w:val="en-US" w:eastAsia="zh-CN"/>
        </w:rPr>
        <w:t>1）、替换现有的幻灯片上的图片</w:t>
      </w:r>
    </w:p>
    <w:p w14:paraId="23C6D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在需要替换的图片上面，点击【选择图片】-------弹出框中，上传对应图片（图片的尺寸一定要和现在的图片尺寸一致，主站大屏横幅一般是1920*890的尺寸）即可。</w:t>
      </w:r>
    </w:p>
    <w:p w14:paraId="26EB6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这里有个事情需要注意就是，这个上面的图片顺序和前台网页显示的图片顺序一致的。</w:t>
      </w:r>
    </w:p>
    <w:p w14:paraId="7AEAB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185E8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2905" cy="2371090"/>
            <wp:effectExtent l="0" t="0" r="10795" b="1016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B5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7343D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接着，这里可以修改【图片名称】和【图片链接】： 最后点击【提交】</w:t>
      </w:r>
    </w:p>
    <w:p w14:paraId="0A56C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4F554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1000" cy="1953260"/>
            <wp:effectExtent l="0" t="0" r="12700" b="8890"/>
            <wp:docPr id="7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90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069AD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4"/>
          <w:szCs w:val="24"/>
          <w:lang w:val="en-US" w:eastAsia="zh-CN"/>
        </w:rPr>
        <w:t>2）、调整现有图片顺序</w:t>
      </w:r>
    </w:p>
    <w:p w14:paraId="26DAD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如果要修改图片的排序，就鼠标左键按着这个图标，向下或向上移动到合适位置，然后松手-------最后点击【提交】</w:t>
      </w:r>
    </w:p>
    <w:p w14:paraId="6D113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42430" cy="2251075"/>
            <wp:effectExtent l="0" t="0" r="1270" b="158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57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66882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微软雅黑" w:hAnsi="微软雅黑" w:eastAsia="微软雅黑" w:cs="微软雅黑"/>
          <w:b/>
          <w:bCs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4"/>
          <w:szCs w:val="24"/>
          <w:lang w:val="en-US" w:eastAsia="zh-CN"/>
        </w:rPr>
        <w:t>3）、新增一个图片</w:t>
      </w:r>
    </w:p>
    <w:p w14:paraId="250D4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如果需要新增一个图片，点击【新增】按钮-----在新增的图片框中，点击【选择图片】-----然后上传对应图片（图片的尺寸一定要和现在的图片尺寸一致，一般是1920*530的尺寸）-------最后点击【提交】</w:t>
      </w:r>
    </w:p>
    <w:p w14:paraId="79A14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9890" cy="2441575"/>
            <wp:effectExtent l="0" t="0" r="3810" b="15875"/>
            <wp:docPr id="7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3989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06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1A178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接着，这里可以修改【图片名称】和【图片链接】： 最后点击【提交】</w:t>
      </w:r>
    </w:p>
    <w:p w14:paraId="50FCA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1000" cy="1953260"/>
            <wp:effectExtent l="0" t="0" r="12700" b="8890"/>
            <wp:docPr id="7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2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93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07C0BE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default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FF"/>
          <w:sz w:val="28"/>
          <w:szCs w:val="28"/>
          <w:lang w:val="en-US" w:eastAsia="zh-CN"/>
        </w:rPr>
        <w:t>备注：剪辑幻灯片的图片尺寸</w:t>
      </w:r>
    </w:p>
    <w:p w14:paraId="08139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如果图片尺寸稍微不合适，我们可以利用剪辑工具进行处理，点击【图片剪辑】</w:t>
      </w:r>
    </w:p>
    <w:p w14:paraId="64340839">
      <w:r>
        <w:drawing>
          <wp:inline distT="0" distB="0" distL="114300" distR="114300">
            <wp:extent cx="6734175" cy="1953895"/>
            <wp:effectExtent l="0" t="0" r="9525" b="8255"/>
            <wp:docPr id="7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419B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514A314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00AB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 w14:paraId="2723F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F、静态首页：</w:t>
      </w:r>
    </w:p>
    <w:p w14:paraId="431296F6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进入主站后台------鼠标放在【更新网站】按钮上--------点击【静态本站首页】：</w:t>
      </w:r>
    </w:p>
    <w:p w14:paraId="66A8B2AF">
      <w:pPr>
        <w:numPr>
          <w:ilvl w:val="0"/>
          <w:numId w:val="0"/>
        </w:numPr>
      </w:pPr>
      <w:r>
        <w:drawing>
          <wp:inline distT="0" distB="0" distL="114300" distR="114300">
            <wp:extent cx="6741795" cy="3635375"/>
            <wp:effectExtent l="0" t="0" r="1905" b="317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A8B28">
      <w:pPr>
        <w:numPr>
          <w:ilvl w:val="0"/>
          <w:numId w:val="0"/>
        </w:numPr>
      </w:pPr>
    </w:p>
    <w:p w14:paraId="11FA7169">
      <w:pPr>
        <w:numPr>
          <w:ilvl w:val="0"/>
          <w:numId w:val="0"/>
        </w:numPr>
      </w:pPr>
    </w:p>
    <w:p w14:paraId="5445B3AA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或者可视化状态下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，点击【刷新页面】也是一样的效果：</w:t>
      </w:r>
    </w:p>
    <w:p w14:paraId="44533055">
      <w:pPr>
        <w:numPr>
          <w:ilvl w:val="0"/>
          <w:numId w:val="0"/>
        </w:numPr>
      </w:pPr>
      <w:r>
        <w:drawing>
          <wp:inline distT="0" distB="0" distL="114300" distR="114300">
            <wp:extent cx="6739890" cy="2186305"/>
            <wp:effectExtent l="0" t="0" r="3810" b="444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39890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BB1AF">
      <w:pPr>
        <w:numPr>
          <w:ilvl w:val="0"/>
          <w:numId w:val="0"/>
        </w:numPr>
      </w:pPr>
    </w:p>
    <w:p w14:paraId="4126B5B8">
      <w:pPr>
        <w:numPr>
          <w:ilvl w:val="0"/>
          <w:numId w:val="0"/>
        </w:numPr>
      </w:pPr>
    </w:p>
    <w:p w14:paraId="02C8A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G、查看效果：</w:t>
      </w:r>
    </w:p>
    <w:p w14:paraId="7935D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</w:p>
    <w:p w14:paraId="3C29DF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打开对应首页------鼠标快速连续两次点击【刷新】按钮------就可以打开查看到效果了</w:t>
      </w:r>
    </w:p>
    <w:p w14:paraId="0F7E0D07"/>
    <w:p w14:paraId="36CA9CF1">
      <w:pPr>
        <w:numPr>
          <w:ilvl w:val="0"/>
          <w:numId w:val="0"/>
        </w:numPr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972175" cy="2990215"/>
            <wp:effectExtent l="0" t="0" r="9525" b="63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850" w:right="720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1661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E5FF3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E5FF3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2CEA37"/>
    <w:multiLevelType w:val="singleLevel"/>
    <w:tmpl w:val="202CEA3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1BB5A85"/>
    <w:rsid w:val="02A97FA1"/>
    <w:rsid w:val="02B01361"/>
    <w:rsid w:val="02D831A7"/>
    <w:rsid w:val="032D650E"/>
    <w:rsid w:val="03522419"/>
    <w:rsid w:val="03726617"/>
    <w:rsid w:val="038F0D0D"/>
    <w:rsid w:val="03AD764F"/>
    <w:rsid w:val="03DC2ADB"/>
    <w:rsid w:val="04180F6C"/>
    <w:rsid w:val="04213F40"/>
    <w:rsid w:val="044C6E68"/>
    <w:rsid w:val="04BF588C"/>
    <w:rsid w:val="04F477B2"/>
    <w:rsid w:val="04FF36F9"/>
    <w:rsid w:val="050C18EA"/>
    <w:rsid w:val="0543026B"/>
    <w:rsid w:val="056243EA"/>
    <w:rsid w:val="06693D01"/>
    <w:rsid w:val="079923C4"/>
    <w:rsid w:val="07FD6DF7"/>
    <w:rsid w:val="08887E73"/>
    <w:rsid w:val="08BA35DC"/>
    <w:rsid w:val="094576C5"/>
    <w:rsid w:val="09AD0043"/>
    <w:rsid w:val="09AF2373"/>
    <w:rsid w:val="0AE031EA"/>
    <w:rsid w:val="0BA870CD"/>
    <w:rsid w:val="0C1A784C"/>
    <w:rsid w:val="0C4843B9"/>
    <w:rsid w:val="0C917B0E"/>
    <w:rsid w:val="0CDC47DB"/>
    <w:rsid w:val="0D3158E8"/>
    <w:rsid w:val="0D7C256C"/>
    <w:rsid w:val="0E8A515C"/>
    <w:rsid w:val="0F5F2145"/>
    <w:rsid w:val="0F9F0794"/>
    <w:rsid w:val="10284C2D"/>
    <w:rsid w:val="108C64EF"/>
    <w:rsid w:val="10B165B0"/>
    <w:rsid w:val="113118BF"/>
    <w:rsid w:val="113769F5"/>
    <w:rsid w:val="113D0264"/>
    <w:rsid w:val="116752E1"/>
    <w:rsid w:val="1202325C"/>
    <w:rsid w:val="132A4D8D"/>
    <w:rsid w:val="13C0517C"/>
    <w:rsid w:val="13C407C9"/>
    <w:rsid w:val="13E26EA1"/>
    <w:rsid w:val="14902DA1"/>
    <w:rsid w:val="150E0421"/>
    <w:rsid w:val="16C46D32"/>
    <w:rsid w:val="17500939"/>
    <w:rsid w:val="17F87CDE"/>
    <w:rsid w:val="181F6915"/>
    <w:rsid w:val="18253800"/>
    <w:rsid w:val="183F2B14"/>
    <w:rsid w:val="18701E48"/>
    <w:rsid w:val="18A46E1B"/>
    <w:rsid w:val="18FA4C8D"/>
    <w:rsid w:val="194A1770"/>
    <w:rsid w:val="19845CF6"/>
    <w:rsid w:val="198D3AC8"/>
    <w:rsid w:val="19EC48E7"/>
    <w:rsid w:val="1A385A6D"/>
    <w:rsid w:val="1A673AF2"/>
    <w:rsid w:val="1A975F1E"/>
    <w:rsid w:val="1AE31E7C"/>
    <w:rsid w:val="1AE87493"/>
    <w:rsid w:val="1AF776D6"/>
    <w:rsid w:val="1AFB27B5"/>
    <w:rsid w:val="1B222C86"/>
    <w:rsid w:val="1B4641B9"/>
    <w:rsid w:val="1B80591D"/>
    <w:rsid w:val="1C8E5E18"/>
    <w:rsid w:val="1CDB0023"/>
    <w:rsid w:val="1E0701C4"/>
    <w:rsid w:val="1E126789"/>
    <w:rsid w:val="1E5F5CBE"/>
    <w:rsid w:val="1FA35FBA"/>
    <w:rsid w:val="205B24B5"/>
    <w:rsid w:val="20C22534"/>
    <w:rsid w:val="210944F0"/>
    <w:rsid w:val="21C10A3D"/>
    <w:rsid w:val="21E360FE"/>
    <w:rsid w:val="23E1138C"/>
    <w:rsid w:val="245A4D11"/>
    <w:rsid w:val="24777C37"/>
    <w:rsid w:val="248F097F"/>
    <w:rsid w:val="24F66C50"/>
    <w:rsid w:val="255623AD"/>
    <w:rsid w:val="2637307C"/>
    <w:rsid w:val="26591245"/>
    <w:rsid w:val="26AD1590"/>
    <w:rsid w:val="26B66697"/>
    <w:rsid w:val="273870AC"/>
    <w:rsid w:val="27846795"/>
    <w:rsid w:val="279D7857"/>
    <w:rsid w:val="27FF2B4D"/>
    <w:rsid w:val="28550131"/>
    <w:rsid w:val="28C11DAA"/>
    <w:rsid w:val="2949260F"/>
    <w:rsid w:val="29714AF7"/>
    <w:rsid w:val="29D53201"/>
    <w:rsid w:val="29EE6148"/>
    <w:rsid w:val="2A4B359A"/>
    <w:rsid w:val="2AE10AD6"/>
    <w:rsid w:val="2B77216D"/>
    <w:rsid w:val="2B844FB6"/>
    <w:rsid w:val="2BA449EF"/>
    <w:rsid w:val="2C363DD6"/>
    <w:rsid w:val="2C3F0EDD"/>
    <w:rsid w:val="2C4E1D20"/>
    <w:rsid w:val="2D151C3D"/>
    <w:rsid w:val="2DA03BFD"/>
    <w:rsid w:val="2E165C6D"/>
    <w:rsid w:val="2E786928"/>
    <w:rsid w:val="2E8928E3"/>
    <w:rsid w:val="2EC81EDF"/>
    <w:rsid w:val="2ECE6548"/>
    <w:rsid w:val="2FE778C1"/>
    <w:rsid w:val="2FF40230"/>
    <w:rsid w:val="300246FB"/>
    <w:rsid w:val="30717AD3"/>
    <w:rsid w:val="308E3C9D"/>
    <w:rsid w:val="30FE1017"/>
    <w:rsid w:val="31003A4B"/>
    <w:rsid w:val="312863E3"/>
    <w:rsid w:val="31DD1FBE"/>
    <w:rsid w:val="31E367AE"/>
    <w:rsid w:val="32155097"/>
    <w:rsid w:val="32B01F4A"/>
    <w:rsid w:val="331210F9"/>
    <w:rsid w:val="33550153"/>
    <w:rsid w:val="33873D9D"/>
    <w:rsid w:val="33E0091B"/>
    <w:rsid w:val="33E10ACB"/>
    <w:rsid w:val="34955A9D"/>
    <w:rsid w:val="35222637"/>
    <w:rsid w:val="35494B7A"/>
    <w:rsid w:val="35D54660"/>
    <w:rsid w:val="373B6744"/>
    <w:rsid w:val="377977B8"/>
    <w:rsid w:val="38286CC9"/>
    <w:rsid w:val="388859B9"/>
    <w:rsid w:val="38D94DFE"/>
    <w:rsid w:val="393F076E"/>
    <w:rsid w:val="3A856654"/>
    <w:rsid w:val="3AD7277D"/>
    <w:rsid w:val="3B255741"/>
    <w:rsid w:val="3B3075E1"/>
    <w:rsid w:val="3B506C62"/>
    <w:rsid w:val="3B996B7A"/>
    <w:rsid w:val="3BA97722"/>
    <w:rsid w:val="3C830972"/>
    <w:rsid w:val="3C917532"/>
    <w:rsid w:val="3D1141CF"/>
    <w:rsid w:val="3DE6565C"/>
    <w:rsid w:val="3F5274EE"/>
    <w:rsid w:val="402B1A4C"/>
    <w:rsid w:val="4047615A"/>
    <w:rsid w:val="408C5CA4"/>
    <w:rsid w:val="40923879"/>
    <w:rsid w:val="41006A35"/>
    <w:rsid w:val="42E934F8"/>
    <w:rsid w:val="430A6D56"/>
    <w:rsid w:val="43231149"/>
    <w:rsid w:val="433C2BC5"/>
    <w:rsid w:val="439A6152"/>
    <w:rsid w:val="44054362"/>
    <w:rsid w:val="44271FF2"/>
    <w:rsid w:val="44F56185"/>
    <w:rsid w:val="4561381A"/>
    <w:rsid w:val="45AA51C1"/>
    <w:rsid w:val="46B47CDC"/>
    <w:rsid w:val="4789722B"/>
    <w:rsid w:val="48117779"/>
    <w:rsid w:val="483C432D"/>
    <w:rsid w:val="489763C7"/>
    <w:rsid w:val="489F2FD7"/>
    <w:rsid w:val="48A457B5"/>
    <w:rsid w:val="48C16082"/>
    <w:rsid w:val="49504814"/>
    <w:rsid w:val="49E8450A"/>
    <w:rsid w:val="49FC52AB"/>
    <w:rsid w:val="4A873D23"/>
    <w:rsid w:val="4AA2657A"/>
    <w:rsid w:val="4AC4159B"/>
    <w:rsid w:val="4AC705C3"/>
    <w:rsid w:val="4B3C2D5F"/>
    <w:rsid w:val="4B4E2A92"/>
    <w:rsid w:val="4B7C5E76"/>
    <w:rsid w:val="4BE06263"/>
    <w:rsid w:val="4C147E14"/>
    <w:rsid w:val="4C231829"/>
    <w:rsid w:val="4C742586"/>
    <w:rsid w:val="4C9F66AD"/>
    <w:rsid w:val="4CA95010"/>
    <w:rsid w:val="4CB9218D"/>
    <w:rsid w:val="4D465169"/>
    <w:rsid w:val="4DA30E74"/>
    <w:rsid w:val="4DE00311"/>
    <w:rsid w:val="4DE84AD8"/>
    <w:rsid w:val="4DF95CBF"/>
    <w:rsid w:val="4E310FDC"/>
    <w:rsid w:val="4F93181B"/>
    <w:rsid w:val="4FC41575"/>
    <w:rsid w:val="4FD80B7D"/>
    <w:rsid w:val="50BD049E"/>
    <w:rsid w:val="50E7551B"/>
    <w:rsid w:val="51B37D71"/>
    <w:rsid w:val="51B6560A"/>
    <w:rsid w:val="51CD01EB"/>
    <w:rsid w:val="51ED6B61"/>
    <w:rsid w:val="528D5C4E"/>
    <w:rsid w:val="52A16BE3"/>
    <w:rsid w:val="53394028"/>
    <w:rsid w:val="54AF6350"/>
    <w:rsid w:val="54C202B5"/>
    <w:rsid w:val="55041596"/>
    <w:rsid w:val="55570796"/>
    <w:rsid w:val="55821CB6"/>
    <w:rsid w:val="55A27ADB"/>
    <w:rsid w:val="563D798B"/>
    <w:rsid w:val="571143CD"/>
    <w:rsid w:val="57193927"/>
    <w:rsid w:val="57727B09"/>
    <w:rsid w:val="578F5592"/>
    <w:rsid w:val="57A723F8"/>
    <w:rsid w:val="57EE0B95"/>
    <w:rsid w:val="580C4CAF"/>
    <w:rsid w:val="582157B7"/>
    <w:rsid w:val="58570C7C"/>
    <w:rsid w:val="58851741"/>
    <w:rsid w:val="58E50ADE"/>
    <w:rsid w:val="5931717F"/>
    <w:rsid w:val="59374A89"/>
    <w:rsid w:val="59B77A55"/>
    <w:rsid w:val="59C55CD2"/>
    <w:rsid w:val="59CB7915"/>
    <w:rsid w:val="5A2F27D9"/>
    <w:rsid w:val="5A6B732C"/>
    <w:rsid w:val="5ACF40C5"/>
    <w:rsid w:val="5B71098C"/>
    <w:rsid w:val="5B7E6A7C"/>
    <w:rsid w:val="5BBE156E"/>
    <w:rsid w:val="5BD13588"/>
    <w:rsid w:val="5C7F2AAC"/>
    <w:rsid w:val="5D1C479E"/>
    <w:rsid w:val="5D1F1EB7"/>
    <w:rsid w:val="5D2E44D2"/>
    <w:rsid w:val="5E056ACF"/>
    <w:rsid w:val="5E5B2FBB"/>
    <w:rsid w:val="5FB46F10"/>
    <w:rsid w:val="5FBC7B73"/>
    <w:rsid w:val="60123C37"/>
    <w:rsid w:val="60491876"/>
    <w:rsid w:val="6054424F"/>
    <w:rsid w:val="60EF5D26"/>
    <w:rsid w:val="61377C7E"/>
    <w:rsid w:val="613F175E"/>
    <w:rsid w:val="61531D11"/>
    <w:rsid w:val="618E5BEA"/>
    <w:rsid w:val="61A2051A"/>
    <w:rsid w:val="62FC054C"/>
    <w:rsid w:val="637A5D7B"/>
    <w:rsid w:val="639A5BBB"/>
    <w:rsid w:val="64550B20"/>
    <w:rsid w:val="64A96CD9"/>
    <w:rsid w:val="64E831B8"/>
    <w:rsid w:val="65422CCE"/>
    <w:rsid w:val="6574685B"/>
    <w:rsid w:val="664E480A"/>
    <w:rsid w:val="66903B07"/>
    <w:rsid w:val="67713939"/>
    <w:rsid w:val="67987117"/>
    <w:rsid w:val="67A45ABC"/>
    <w:rsid w:val="67E31D9E"/>
    <w:rsid w:val="67E4235D"/>
    <w:rsid w:val="693410C2"/>
    <w:rsid w:val="6A9C0CCD"/>
    <w:rsid w:val="6AB2229E"/>
    <w:rsid w:val="6B2D401B"/>
    <w:rsid w:val="6B8D0FD1"/>
    <w:rsid w:val="6BA453F8"/>
    <w:rsid w:val="6C1D5E3D"/>
    <w:rsid w:val="6C553A29"/>
    <w:rsid w:val="6C8163CC"/>
    <w:rsid w:val="6CE30E35"/>
    <w:rsid w:val="6D0512A9"/>
    <w:rsid w:val="6D371181"/>
    <w:rsid w:val="6DAA1E07"/>
    <w:rsid w:val="6DBE71AC"/>
    <w:rsid w:val="6E3A0F28"/>
    <w:rsid w:val="6E93187F"/>
    <w:rsid w:val="6F0137F4"/>
    <w:rsid w:val="6FB1521A"/>
    <w:rsid w:val="70AE175A"/>
    <w:rsid w:val="70B56BEB"/>
    <w:rsid w:val="71B92164"/>
    <w:rsid w:val="72486BA2"/>
    <w:rsid w:val="72824C4C"/>
    <w:rsid w:val="73520824"/>
    <w:rsid w:val="73EE3C4E"/>
    <w:rsid w:val="751029E3"/>
    <w:rsid w:val="756E770A"/>
    <w:rsid w:val="75C37A55"/>
    <w:rsid w:val="76DD4D56"/>
    <w:rsid w:val="77DB72D8"/>
    <w:rsid w:val="786E6617"/>
    <w:rsid w:val="787C58AE"/>
    <w:rsid w:val="78BE6C7B"/>
    <w:rsid w:val="78E55F35"/>
    <w:rsid w:val="7925338F"/>
    <w:rsid w:val="79951709"/>
    <w:rsid w:val="799F60E4"/>
    <w:rsid w:val="79FC2730"/>
    <w:rsid w:val="7AA8721A"/>
    <w:rsid w:val="7B0C77A9"/>
    <w:rsid w:val="7B584537"/>
    <w:rsid w:val="7B7A3A72"/>
    <w:rsid w:val="7C1D104D"/>
    <w:rsid w:val="7CA103C5"/>
    <w:rsid w:val="7D4A160C"/>
    <w:rsid w:val="7D5611AF"/>
    <w:rsid w:val="7D8B70AB"/>
    <w:rsid w:val="7DCE7B17"/>
    <w:rsid w:val="7EBA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945</Words>
  <Characters>1171</Characters>
  <Lines>1</Lines>
  <Paragraphs>1</Paragraphs>
  <TotalTime>14</TotalTime>
  <ScaleCrop>false</ScaleCrop>
  <LinksUpToDate>false</LinksUpToDate>
  <CharactersWithSpaces>1180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2024-09-28T12:34:31Z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6F1515F102614AD195A773BB697B0AFE</vt:lpwstr>
  </property>
</Properties>
</file>